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26" w:rsidRPr="002746A9" w:rsidRDefault="001F4826" w:rsidP="001F48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746A9">
        <w:rPr>
          <w:rFonts w:ascii="Times New Roman" w:eastAsia="Times New Roman" w:hAnsi="Times New Roman" w:cs="Times New Roman"/>
          <w:color w:val="000000"/>
          <w:sz w:val="27"/>
          <w:szCs w:val="27"/>
        </w:rPr>
        <w:t>Мун</w:t>
      </w:r>
      <w:r w:rsidR="007232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иципальное автономное </w:t>
      </w:r>
      <w:r w:rsidRPr="00274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образовательное учреждение</w:t>
      </w:r>
    </w:p>
    <w:p w:rsidR="001F4826" w:rsidRDefault="0072325D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Общеобразовательная Школа №38 г. Улан-Удэ</w:t>
      </w: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Pr="002746A9" w:rsidRDefault="001F4826" w:rsidP="001F48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F4826" w:rsidRPr="00D911DE" w:rsidRDefault="001F4826" w:rsidP="001F48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D911DE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ПРОГРАММА ПО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НЕТРАДИЦИОННОМУ РИСОВАНИЮ</w:t>
      </w: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46A9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Покацкая Татьяна Александровна</w:t>
      </w: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72325D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1F4826" w:rsidRDefault="001F4826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25D" w:rsidRDefault="0072325D" w:rsidP="001F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826" w:rsidRDefault="001F4826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записка…………………………………………………………3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 карта………………………………………………………..11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занятий средняя группа……………………………….12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занятий старшая группа……………………………….20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литературы………………………………………….29</w:t>
      </w:r>
    </w:p>
    <w:p w:rsidR="005C2303" w:rsidRPr="00EA22B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Pr="00EA22B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1F4826" w:rsidRDefault="001F4826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26" w:rsidRDefault="001F4826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2303" w:rsidRPr="00447516" w:rsidRDefault="005C2303" w:rsidP="005C23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5C2303" w:rsidRPr="00447516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Pr="00447516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</w:t>
      </w:r>
      <w:r w:rsidRPr="00447516">
        <w:rPr>
          <w:rFonts w:ascii="Times New Roman" w:hAnsi="Times New Roman" w:cs="Times New Roman"/>
          <w:sz w:val="28"/>
          <w:szCs w:val="28"/>
        </w:rPr>
        <w:lastRenderedPageBreak/>
        <w:t>краски, их характер, настроение. Незаметно для себя дети учатся наблюдать, думать, фантазировать.</w:t>
      </w:r>
    </w:p>
    <w:p w:rsidR="005C2303" w:rsidRPr="00447516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 , что он пришел в этот мир творить добро и красоту, приносить людям радость.</w:t>
      </w: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D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33ED3">
        <w:rPr>
          <w:rFonts w:ascii="Times New Roman" w:hAnsi="Times New Roman" w:cs="Times New Roman"/>
          <w:sz w:val="28"/>
          <w:szCs w:val="28"/>
        </w:rPr>
        <w:t>программыобусловлена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7516">
        <w:rPr>
          <w:rFonts w:ascii="Times New Roman" w:hAnsi="Times New Roman" w:cs="Times New Roman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значимость программы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641380">
        <w:rPr>
          <w:rFonts w:ascii="Times New Roman" w:hAnsi="Times New Roman" w:cs="Times New Roman"/>
          <w:sz w:val="28"/>
          <w:szCs w:val="28"/>
        </w:rPr>
        <w:br/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Pr="00641380">
        <w:rPr>
          <w:rFonts w:ascii="Times New Roman" w:hAnsi="Times New Roman" w:cs="Times New Roman"/>
          <w:sz w:val="28"/>
          <w:szCs w:val="28"/>
        </w:rPr>
        <w:softHyphen/>
      </w:r>
      <w:r w:rsidRPr="00641380">
        <w:rPr>
          <w:rFonts w:ascii="Times New Roman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lastRenderedPageBreak/>
        <w:t>Важное условие развития ребенка – не только оригинальное задание, но и использование нетрадиционного бросового материала и нестандартныхизотехнологий.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 Все занятия в разработанной мной программе носят творческий характер.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i/>
          <w:iCs/>
          <w:sz w:val="28"/>
          <w:szCs w:val="28"/>
        </w:rPr>
        <w:t>Проведение занятий с использованием нетрадиционных техник по этой программе :</w:t>
      </w:r>
    </w:p>
    <w:p w:rsidR="005C2303" w:rsidRPr="00641380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Развивает уверенность в своих силах .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 ,природными и бросовыми материалами . Развивает мелкую моторику рук. Развивает творческие способности, воображение и 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5C2303" w:rsidRPr="001651E1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Новизной и отличительной особенностью программы</w:t>
      </w:r>
      <w:r w:rsidRPr="00641380">
        <w:rPr>
          <w:rFonts w:ascii="Times New Roman" w:hAnsi="Times New Roman" w:cs="Times New Roman"/>
          <w:b/>
          <w:sz w:val="28"/>
          <w:szCs w:val="28"/>
        </w:rPr>
        <w:t> </w:t>
      </w:r>
      <w:r w:rsidRPr="001651E1">
        <w:rPr>
          <w:rFonts w:ascii="Times New Roman" w:eastAsia="Calibri" w:hAnsi="Times New Roman" w:cs="Times New Roman"/>
          <w:sz w:val="28"/>
          <w:szCs w:val="28"/>
        </w:rPr>
        <w:t>«Радуга красок »</w:t>
      </w:r>
      <w:r w:rsidRPr="001651E1">
        <w:rPr>
          <w:rFonts w:ascii="Times New Roman" w:hAnsi="Times New Roman" w:cs="Times New Roman"/>
          <w:bCs/>
          <w:sz w:val="28"/>
          <w:szCs w:val="28"/>
        </w:rPr>
        <w:t> </w:t>
      </w:r>
      <w:r w:rsidRPr="001651E1">
        <w:rPr>
          <w:rFonts w:ascii="Times New Roman" w:hAnsi="Times New Roman" w:cs="Times New Roman"/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 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 детей творческие способности, </w:t>
      </w:r>
      <w:r w:rsidRPr="00EF557F">
        <w:rPr>
          <w:rFonts w:ascii="Times New Roman" w:hAnsi="Times New Roman" w:cs="Times New Roman"/>
          <w:sz w:val="28"/>
          <w:szCs w:val="28"/>
        </w:rPr>
        <w:t>средствами нетрадиционного рисования.</w:t>
      </w:r>
    </w:p>
    <w:p w:rsidR="005C2303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303" w:rsidRPr="00555CCA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303" w:rsidRPr="00555CCA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303" w:rsidRPr="00555CCA" w:rsidRDefault="005C2303" w:rsidP="005C2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5C2303" w:rsidRPr="00555CCA" w:rsidRDefault="005C2303" w:rsidP="005C2303">
      <w:pPr>
        <w:rPr>
          <w:rFonts w:ascii="Times New Roman" w:eastAsia="Times New Roman" w:hAnsi="Times New Roman" w:cs="Times New Roman"/>
          <w:color w:val="572900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5C2303" w:rsidRPr="00555CCA" w:rsidRDefault="005C2303" w:rsidP="005C230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 Создавать все необходимые условия для реализации поставленной цели.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C2303" w:rsidRPr="00555CCA" w:rsidRDefault="005C2303" w:rsidP="005C2303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Виды и техники нетрадиционного рисования.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Так, для детей </w:t>
      </w:r>
      <w:r w:rsidRPr="00555CCA">
        <w:rPr>
          <w:rFonts w:ascii="Times New Roman" w:eastAsia="Calibri" w:hAnsi="Times New Roman" w:cs="Times New Roman"/>
          <w:b/>
          <w:sz w:val="28"/>
          <w:szCs w:val="28"/>
        </w:rPr>
        <w:t>младшего дошкольного возраста</w:t>
      </w: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при рисовании уместно использовать </w:t>
      </w:r>
      <w:r w:rsidRPr="00555CCA">
        <w:rPr>
          <w:rFonts w:ascii="Times New Roman" w:eastAsia="Calibri" w:hAnsi="Times New Roman" w:cs="Times New Roman"/>
          <w:bCs/>
          <w:iCs/>
          <w:sz w:val="28"/>
          <w:szCs w:val="28"/>
        </w:rPr>
        <w:t>технику «рисование руками» (ладонью, ребром ладони, кулаком, пальцами)</w:t>
      </w:r>
      <w:r w:rsidRPr="00555CCA">
        <w:rPr>
          <w:rFonts w:ascii="Times New Roman" w:eastAsia="Calibri" w:hAnsi="Times New Roman" w:cs="Times New Roman"/>
          <w:sz w:val="28"/>
          <w:szCs w:val="28"/>
        </w:rPr>
        <w:t>, оттиск печатями из картофеля, тычок жесткой полусухой кистью.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среднего дошкольного возраста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(ниткография).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А в </w:t>
      </w: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старшем дошкольном возрасте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 дети могут освоить еще более трудные методы и техники: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рисование песком;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рисование мыльными пузырями;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рисование мятой бумагой;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кляксография с трубочкой;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lastRenderedPageBreak/>
        <w:t>печать по трафарету;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монотипия предметная;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кляксография обычная;</w:t>
      </w:r>
    </w:p>
    <w:p w:rsidR="005C2303" w:rsidRPr="00555CCA" w:rsidRDefault="005C2303" w:rsidP="005C230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</w:p>
    <w:p w:rsidR="005C2303" w:rsidRPr="00555CCA" w:rsidRDefault="005C2303" w:rsidP="005C2303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sz w:val="28"/>
          <w:szCs w:val="28"/>
        </w:rPr>
        <w:t>Методы проведения занятия</w:t>
      </w: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- наглядные 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-практические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-игровые</w:t>
      </w:r>
    </w:p>
    <w:p w:rsidR="005C2303" w:rsidRPr="00555CCA" w:rsidRDefault="005C2303" w:rsidP="005C230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i/>
          <w:sz w:val="28"/>
          <w:szCs w:val="28"/>
        </w:rPr>
        <w:t xml:space="preserve">Используемые методы </w:t>
      </w:r>
    </w:p>
    <w:p w:rsidR="005C2303" w:rsidRPr="00555CCA" w:rsidRDefault="005C2303" w:rsidP="005C2303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5C2303" w:rsidRPr="00555CCA" w:rsidRDefault="005C2303" w:rsidP="005C2303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5C2303" w:rsidRPr="00555CCA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303" w:rsidRPr="00555CCA" w:rsidRDefault="005C2303" w:rsidP="005C2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C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C2303" w:rsidRPr="00555CCA" w:rsidRDefault="005C2303" w:rsidP="005C2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Средняя группа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 -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количество  занятий в неделю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55CCA">
        <w:rPr>
          <w:rFonts w:ascii="Times New Roman" w:eastAsia="Calibri" w:hAnsi="Times New Roman" w:cs="Times New Roman"/>
          <w:sz w:val="28"/>
          <w:szCs w:val="28"/>
        </w:rPr>
        <w:t>, в месяц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4 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занятия .В год проводится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занятий.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Длительность занятия в средней группе  -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20 мин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 </w:t>
      </w: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Старшая  группа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 -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количество  занятий в неделю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Pr="00555CCA">
        <w:rPr>
          <w:rFonts w:ascii="Times New Roman" w:eastAsia="Calibri" w:hAnsi="Times New Roman" w:cs="Times New Roman"/>
          <w:sz w:val="28"/>
          <w:szCs w:val="28"/>
        </w:rPr>
        <w:t> в месяц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4 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занятия . В год проводится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занятий.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Длительность занятия в старшей  группе 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-25  мин.</w:t>
      </w:r>
    </w:p>
    <w:p w:rsidR="005C2303" w:rsidRPr="00555CC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</w:p>
    <w:p w:rsidR="005C2303" w:rsidRPr="00555CCA" w:rsidRDefault="005C2303" w:rsidP="005C230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555CCA">
        <w:rPr>
          <w:rFonts w:ascii="Times New Roman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</w:t>
      </w:r>
    </w:p>
    <w:p w:rsidR="005C2303" w:rsidRPr="00555CCA" w:rsidRDefault="005C2303" w:rsidP="005C23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sz w:val="28"/>
          <w:szCs w:val="28"/>
        </w:rPr>
        <w:t xml:space="preserve">   Формы подведения итогов в конце года  реализации дополнительной образовательной программы</w:t>
      </w:r>
      <w:r w:rsidRPr="00555C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2303" w:rsidRPr="00555CCA" w:rsidRDefault="005C2303" w:rsidP="005C23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-Проведение выставок детских работ</w:t>
      </w:r>
    </w:p>
    <w:p w:rsidR="005C2303" w:rsidRPr="00555CCA" w:rsidRDefault="005C2303" w:rsidP="005C23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-Проведение открытого мероприятия</w:t>
      </w:r>
    </w:p>
    <w:p w:rsidR="005C2303" w:rsidRPr="00555CCA" w:rsidRDefault="005C2303" w:rsidP="005C23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-Проведение мастер-класса среди педагогов 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15" w:lineRule="atLeast"/>
        <w:ind w:left="360" w:firstLine="300"/>
        <w:jc w:val="both"/>
        <w:rPr>
          <w:rStyle w:val="a9"/>
          <w:color w:val="000000"/>
          <w:sz w:val="28"/>
          <w:szCs w:val="28"/>
          <w:u w:val="single"/>
        </w:rPr>
      </w:pPr>
    </w:p>
    <w:p w:rsidR="007C4D8B" w:rsidRPr="00555CCA" w:rsidRDefault="007C4D8B" w:rsidP="005C2303">
      <w:pPr>
        <w:pStyle w:val="a8"/>
        <w:shd w:val="clear" w:color="auto" w:fill="FFFFFF"/>
        <w:spacing w:before="120" w:beforeAutospacing="0" w:after="216" w:afterAutospacing="0" w:line="315" w:lineRule="atLeast"/>
        <w:ind w:left="360" w:firstLine="300"/>
        <w:jc w:val="both"/>
        <w:rPr>
          <w:rStyle w:val="a9"/>
          <w:color w:val="000000"/>
          <w:sz w:val="28"/>
          <w:szCs w:val="28"/>
          <w:u w:val="single"/>
        </w:rPr>
      </w:pP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rStyle w:val="a9"/>
          <w:color w:val="000000"/>
          <w:sz w:val="28"/>
          <w:szCs w:val="28"/>
        </w:rPr>
        <w:t>Ожидаемый результат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 - развитию мелкой моторики рук;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- обострению тактильного восприятия;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- улучшению  цветовосприятия;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 -  концентрации внимания;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- повышению уровня воображения и самооценки.</w:t>
      </w:r>
    </w:p>
    <w:p w:rsidR="005C2303" w:rsidRPr="00555CCA" w:rsidRDefault="005C2303" w:rsidP="005C2303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 </w:t>
      </w:r>
      <w:r w:rsidRPr="00555CCA">
        <w:rPr>
          <w:sz w:val="28"/>
          <w:szCs w:val="28"/>
        </w:rPr>
        <w:t>-Расширение и обогащение художественного опыта.</w:t>
      </w:r>
    </w:p>
    <w:p w:rsidR="005C2303" w:rsidRPr="00555CCA" w:rsidRDefault="005C2303" w:rsidP="005C23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lastRenderedPageBreak/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5C2303" w:rsidRPr="00555CCA" w:rsidRDefault="005C2303" w:rsidP="005C23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-Сформируются навыки трудовой деятельности</w:t>
      </w:r>
    </w:p>
    <w:p w:rsidR="005C2303" w:rsidRPr="00555CCA" w:rsidRDefault="005C2303" w:rsidP="005C23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</w:t>
      </w:r>
      <w:r w:rsidRPr="00555CCA">
        <w:rPr>
          <w:rFonts w:ascii="Times New Roman" w:eastAsia="Calibri" w:hAnsi="Times New Roman" w:cs="Times New Roman"/>
          <w:sz w:val="28"/>
          <w:szCs w:val="28"/>
        </w:rPr>
        <w:t>активность и самостоятельность детей в изодеятельности;</w:t>
      </w:r>
    </w:p>
    <w:p w:rsidR="005C2303" w:rsidRPr="00555CCA" w:rsidRDefault="005C2303" w:rsidP="005C23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5C2303" w:rsidRPr="00555CCA" w:rsidRDefault="005C2303" w:rsidP="005C230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</w:t>
      </w:r>
      <w:r w:rsidRPr="00555CCA">
        <w:rPr>
          <w:rFonts w:ascii="Times New Roman" w:eastAsia="Calibri" w:hAnsi="Times New Roman" w:cs="Times New Roman"/>
          <w:sz w:val="28"/>
          <w:szCs w:val="28"/>
        </w:rPr>
        <w:t>Умение передавать в работах свои чувства с помощью различных средств выразительности.</w:t>
      </w:r>
    </w:p>
    <w:p w:rsidR="005C2303" w:rsidRPr="00555CCA" w:rsidRDefault="005C2303" w:rsidP="005C230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5C2303" w:rsidRPr="00F4436A" w:rsidRDefault="005C2303" w:rsidP="005C230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2303" w:rsidRPr="00F4436A" w:rsidRDefault="005C2303" w:rsidP="005C230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2303" w:rsidRPr="00F4436A" w:rsidRDefault="005C2303" w:rsidP="005C230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2303" w:rsidRPr="00F4436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</w:p>
    <w:p w:rsidR="005C2303" w:rsidRPr="00F4436A" w:rsidRDefault="005C2303" w:rsidP="005C2303">
      <w:pPr>
        <w:rPr>
          <w:rFonts w:ascii="Times New Roman" w:eastAsia="Calibri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55CCA" w:rsidRDefault="00555CCA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5C2303" w:rsidRPr="00F4436A" w:rsidRDefault="005C2303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t>Диагностическая карта</w:t>
      </w:r>
    </w:p>
    <w:p w:rsidR="005C2303" w:rsidRPr="00F4436A" w:rsidRDefault="005C2303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</w:rPr>
        <w:t>по методике «Диагностика изобразительной деятельности» Г.А. Урунтаевой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4"/>
        <w:gridCol w:w="567"/>
        <w:gridCol w:w="567"/>
        <w:gridCol w:w="567"/>
        <w:gridCol w:w="567"/>
        <w:gridCol w:w="567"/>
        <w:gridCol w:w="426"/>
        <w:gridCol w:w="567"/>
        <w:gridCol w:w="567"/>
        <w:gridCol w:w="564"/>
        <w:gridCol w:w="428"/>
        <w:gridCol w:w="567"/>
        <w:gridCol w:w="567"/>
        <w:gridCol w:w="564"/>
        <w:gridCol w:w="567"/>
        <w:gridCol w:w="425"/>
        <w:gridCol w:w="425"/>
      </w:tblGrid>
      <w:tr w:rsidR="005C2303" w:rsidRPr="00F4436A" w:rsidTr="00E74429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r w:rsidRPr="00F443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Ф.И.</w:t>
            </w:r>
          </w:p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Реб.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303" w:rsidRPr="00F4436A" w:rsidRDefault="005C2303" w:rsidP="00E744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Технические навыки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03" w:rsidRPr="00F4436A" w:rsidRDefault="005C2303" w:rsidP="00E74429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74429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Точность движений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выразительности (цвет, форма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замысла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03" w:rsidRPr="00F4436A" w:rsidRDefault="005C2303" w:rsidP="00E74429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Проявление самостоятельности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к рисованию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Речь в процессе рисования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5C2303" w:rsidRPr="00F4436A" w:rsidRDefault="005C2303" w:rsidP="00E74429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5C2303" w:rsidRPr="00F4436A" w:rsidTr="00E7442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74429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3" w:rsidRPr="00F4436A" w:rsidRDefault="005C2303" w:rsidP="00E744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C2303" w:rsidRPr="00F4436A" w:rsidRDefault="005C2303" w:rsidP="00E7442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C2303" w:rsidRPr="00F4436A" w:rsidRDefault="005C2303" w:rsidP="005C2303">
      <w:pPr>
        <w:jc w:val="center"/>
        <w:rPr>
          <w:rFonts w:ascii="Times New Roman" w:eastAsia="Calibri" w:hAnsi="Times New Roman" w:cs="Times New Roman"/>
        </w:rPr>
      </w:pPr>
    </w:p>
    <w:p w:rsidR="005C2303" w:rsidRPr="00F4436A" w:rsidRDefault="005C2303" w:rsidP="005C2303">
      <w:pPr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Н.- начало года</w:t>
      </w:r>
    </w:p>
    <w:p w:rsidR="005C2303" w:rsidRPr="00F4436A" w:rsidRDefault="005C2303" w:rsidP="005C2303">
      <w:pPr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К.- конец года</w:t>
      </w:r>
    </w:p>
    <w:p w:rsidR="005C2303" w:rsidRPr="00F4436A" w:rsidRDefault="005C2303" w:rsidP="005C230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436A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5C2303" w:rsidRPr="00F4436A" w:rsidRDefault="005C2303" w:rsidP="005C2303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C2303" w:rsidRPr="00F4436A" w:rsidRDefault="005C2303" w:rsidP="005C2303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C2303" w:rsidRPr="00F4436A" w:rsidRDefault="005C2303" w:rsidP="005C2303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C2303" w:rsidRPr="00F4436A" w:rsidRDefault="005C2303" w:rsidP="005C2303">
      <w:pPr>
        <w:rPr>
          <w:rFonts w:ascii="Times New Roman" w:eastAsia="Calibri" w:hAnsi="Times New Roman" w:cs="Times New Roman"/>
          <w:sz w:val="32"/>
          <w:szCs w:val="32"/>
        </w:rPr>
      </w:pPr>
    </w:p>
    <w:p w:rsidR="005C2303" w:rsidRPr="00F4436A" w:rsidRDefault="005C2303" w:rsidP="005C2303">
      <w:pPr>
        <w:rPr>
          <w:rFonts w:ascii="Times New Roman" w:eastAsia="Calibri" w:hAnsi="Times New Roman" w:cs="Times New Roman"/>
          <w:sz w:val="32"/>
          <w:szCs w:val="32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занятий кружка «Радуга красок»</w:t>
      </w:r>
    </w:p>
    <w:p w:rsidR="005C2303" w:rsidRPr="00F4436A" w:rsidRDefault="004F211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средней</w:t>
      </w:r>
      <w:r w:rsidR="005C2303"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pPr w:leftFromText="180" w:rightFromText="180" w:vertAnchor="text" w:horzAnchor="margin" w:tblpY="70"/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6"/>
        <w:gridCol w:w="1865"/>
        <w:gridCol w:w="2498"/>
        <w:gridCol w:w="5081"/>
      </w:tblGrid>
      <w:tr w:rsidR="005C2303" w:rsidRPr="00F4436A" w:rsidTr="00E7442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Укрась платочек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пробкой. Рисование пальчиками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печатками из ластика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5C2303" w:rsidRPr="00F4436A" w:rsidTr="00E74429">
        <w:trPr>
          <w:trHeight w:val="3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 листьями</w:t>
            </w:r>
          </w:p>
        </w:tc>
        <w:tc>
          <w:tcPr>
            <w:tcW w:w="5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5C2303" w:rsidRPr="00F4436A" w:rsidTr="00E74429">
        <w:trPr>
          <w:trHeight w:val="3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303" w:rsidRPr="00F4436A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4"/>
        <w:gridCol w:w="1367"/>
        <w:gridCol w:w="2175"/>
        <w:gridCol w:w="5564"/>
      </w:tblGrid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на зиму «Компот из яблок»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  печаткой из яблока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Улитка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восковыми мелками, солью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 в лукошке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печатками (шляпка-картон), 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помощью «Риса», ватные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Два петушка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1366"/>
        <w:gridCol w:w="1580"/>
        <w:gridCol w:w="6165"/>
      </w:tblGrid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рыбки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 ладошками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.(рыбки)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снег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печатками из салфетки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ватные диски,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4"/>
        <w:gridCol w:w="1401"/>
        <w:gridCol w:w="1596"/>
        <w:gridCol w:w="6079"/>
      </w:tblGrid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лес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Мои рукавички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Оттиск печатками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Овечка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Кисть щетина, салфетка,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тонировать лист, промакивать салфеткой (изображая облака, шерсть), учить детей техникой рисования тычком полусухой кистью.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Закрепить умение рисовать пальчиками. Воспитать у ребенка художественный вкус.</w:t>
            </w:r>
          </w:p>
        </w:tc>
      </w:tr>
    </w:tbl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1562"/>
        <w:gridCol w:w="1711"/>
        <w:gridCol w:w="5812"/>
      </w:tblGrid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Ёлочка пушистая, нарядная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Тычок жёсткой полусухой кистью, рисование пальчиками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Снежок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свечой, акварель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Снеговичок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Комкание бумаги (скатывание)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у ребенка художественный вкус.</w:t>
            </w:r>
          </w:p>
        </w:tc>
      </w:tr>
    </w:tbl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"/>
        <w:gridCol w:w="1604"/>
        <w:gridCol w:w="1634"/>
        <w:gridCol w:w="5857"/>
      </w:tblGrid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печатками, печать по трафарету, ватные палочки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Цветочек для папы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 и фрукты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пальчиками, карандашом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Плюшевый медвежонок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 (2шт.), тонкая кисть, гуашь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"/>
        <w:gridCol w:w="1803"/>
        <w:gridCol w:w="1633"/>
        <w:gridCol w:w="5662"/>
      </w:tblGrid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Мимоза для мамы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(петух, птица, слон, олень, медведь)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пальчиками, карандашом или кисть, фломастер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у ребенка художественный вкус.</w:t>
            </w:r>
          </w:p>
        </w:tc>
      </w:tr>
      <w:tr w:rsidR="005C2303" w:rsidRPr="00F4436A" w:rsidTr="00E74429">
        <w:trPr>
          <w:trHeight w:val="4639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Подснежники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Акварель, восковые мелки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</w:p>
        </w:tc>
      </w:tr>
    </w:tbl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3"/>
        <w:gridCol w:w="1686"/>
        <w:gridCol w:w="2749"/>
        <w:gridCol w:w="4962"/>
      </w:tblGrid>
      <w:tr w:rsidR="005C2303" w:rsidRPr="00F4436A" w:rsidTr="00E74429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Неваляшка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Кисточка, пуговицы различной формы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картинки (волшебный дождик)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для кошки Мурки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готовое изображение кошки (из геометрических фигур: голова - круг,уши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(бабочка, паук, божья коровка, гусеница)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пальчиками, карандашом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Pr="00F4436A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1522"/>
        <w:gridCol w:w="2505"/>
        <w:gridCol w:w="5076"/>
      </w:tblGrid>
      <w:tr w:rsidR="005C2303" w:rsidRPr="00F4436A" w:rsidTr="00E74429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Черемуха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ватными палочками, пальчиками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 или гуашь, восковые мелки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Тычок полусухой жесткой кистью, трафарет котенка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5C2303" w:rsidRPr="00F4436A" w:rsidTr="00E74429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люблю одуванчики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Обрывание, восковые мелки,  тычкование.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эстетическое восприятие природных явлений и техник их изображения - обрывания и тычкования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5C2303" w:rsidRPr="00F4436A" w:rsidRDefault="005C2303" w:rsidP="00E74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у ребенка художественный вкус.</w:t>
            </w:r>
          </w:p>
        </w:tc>
      </w:tr>
    </w:tbl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Pr="009A7AA4" w:rsidRDefault="005C2303" w:rsidP="005C23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9A7AA4">
        <w:rPr>
          <w:rFonts w:ascii="Tahoma" w:eastAsia="Times New Roman" w:hAnsi="Tahoma" w:cs="Tahoma"/>
          <w:b/>
          <w:bCs/>
          <w:sz w:val="28"/>
          <w:szCs w:val="28"/>
        </w:rPr>
        <w:t>Перспективный план занятий кружка «Радуга красок» в старшей группе</w:t>
      </w:r>
    </w:p>
    <w:p w:rsidR="005C2303" w:rsidRPr="009A7AA4" w:rsidRDefault="005C2303" w:rsidP="005C2303">
      <w:pPr>
        <w:jc w:val="center"/>
      </w:pPr>
    </w:p>
    <w:tbl>
      <w:tblPr>
        <w:tblW w:w="10503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24"/>
        <w:gridCol w:w="800"/>
        <w:gridCol w:w="2126"/>
        <w:gridCol w:w="1843"/>
        <w:gridCol w:w="2268"/>
        <w:gridCol w:w="1842"/>
      </w:tblGrid>
      <w:tr w:rsidR="005C2303" w:rsidRPr="009A7AA4" w:rsidTr="00E74429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Нетрадиционные техники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5C2303" w:rsidRPr="009A7AA4" w:rsidTr="00E74429">
        <w:trPr>
          <w:cantSplit/>
          <w:trHeight w:val="1134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5C2303" w:rsidRPr="00A140B7" w:rsidRDefault="005C2303" w:rsidP="00E74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03" w:rsidRPr="00A140B7" w:rsidRDefault="005C2303" w:rsidP="00E74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03" w:rsidRPr="00A140B7" w:rsidRDefault="005C2303" w:rsidP="00E74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03" w:rsidRPr="00A140B7" w:rsidRDefault="005C2303" w:rsidP="00E74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03" w:rsidRDefault="005C2303" w:rsidP="00E74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03" w:rsidRPr="00A140B7" w:rsidRDefault="005C2303" w:rsidP="00E74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Р.Г.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 детьми дошкольного возраста.</w:t>
            </w:r>
          </w:p>
        </w:tc>
      </w:tr>
      <w:tr w:rsidR="005C2303" w:rsidRPr="009A7AA4" w:rsidTr="00E74429">
        <w:trPr>
          <w:trHeight w:val="684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Р.Г.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 детьми дошкольного возраста.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«Растения в нашей группе»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прижимать поролон к штемпельной подушечке с краской и наносить оттиск на бумагу.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саду.стр.77</w:t>
            </w:r>
          </w:p>
        </w:tc>
      </w:tr>
      <w:tr w:rsidR="005C2303" w:rsidRPr="009A7AA4" w:rsidTr="00E74429">
        <w:trPr>
          <w:trHeight w:val="2596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«Грибы в корзинке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детей о грибах; учить рисовать грибы с помощью ладошки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Нетрадиционные техники рисования в детском саду.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Стр.25</w:t>
            </w:r>
          </w:p>
        </w:tc>
      </w:tr>
      <w:tr w:rsidR="005C2303" w:rsidRPr="009A7AA4" w:rsidTr="00E74429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«Мое любимое дерево осенью»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Кляксографиятрубочкой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приемом рисования – кляксография трубочкой. Развивать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саду.стр.37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«Осень на опушке краски разводила»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листьев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новым видом изобразительной техники – «печать растений». Развивать чувства композиции, цветовосприятия.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 Часть 1. стр.5</w:t>
            </w:r>
          </w:p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«Зачем человеку зонт»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трафаретом.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мелкую моторику пальцев рук, зрительно-двигательную координацию.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Никитина А.В. Нетрадиционные техники рисования в детском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27</w:t>
            </w:r>
          </w:p>
        </w:tc>
      </w:tr>
      <w:tr w:rsidR="005C2303" w:rsidRPr="009A7AA4" w:rsidTr="00E74429">
        <w:trPr>
          <w:trHeight w:val="281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«Мой любимый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свитер»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печатками, рисование ластиками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303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</w:t>
            </w:r>
          </w:p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Стр.31</w:t>
            </w:r>
          </w:p>
        </w:tc>
      </w:tr>
      <w:tr w:rsidR="005C2303" w:rsidRPr="009A7AA4" w:rsidTr="00E74429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5C2303" w:rsidRPr="00B16D81" w:rsidRDefault="005C2303" w:rsidP="00E74429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«Улетаем на юг»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правилами нанесения клякс на стекло и накладывание сверху бумаги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 29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«Необычная посуда»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Р.Г.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Рисование с детьми дошкольного возраста.стр.120, 122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«Обои в моей комнате»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 + поролон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саду.стр.51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«Первый снег»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Монотипия, 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рисовать дерево без листьев,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изображать снег пальчиками.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Никитина А.В. Нетрадицион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ные техники рисования в детском саду.стр.39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303" w:rsidRPr="009A7AA4" w:rsidTr="00E74429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«Зимние напевы»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2 стр.5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«Дымковская игрушка» (конь)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 45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«Елочка нарядная»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пальчиками, 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изображать елочные игрушки.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саду.стр.47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солью</w:t>
            </w: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«Дед Мороз»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 + соль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 Часть 2. стр.38</w:t>
            </w:r>
          </w:p>
        </w:tc>
      </w:tr>
      <w:tr w:rsidR="005C2303" w:rsidRPr="009A7AA4" w:rsidTr="00E74429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«Музыкальный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рисунок»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чувство цвета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посредством музыки и рисования. Стимулировать творчество детей к импровизации с цветовым пятном.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Давыдова Г.Н.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Нетрадиционные техники рисования в детском саду. Часть 2. стр.30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«Зимний лес»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 49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«Морозный узор»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Восковые мелки + акварель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 Часть 1. стр.43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 на тарелочке – городецкая роспись «Посуда»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 полусухой жесткой кистью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образ филина, используя технику тычка и уголь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Стр 55</w:t>
            </w:r>
          </w:p>
        </w:tc>
      </w:tr>
      <w:tr w:rsidR="005C2303" w:rsidRPr="009A7AA4" w:rsidTr="00E74429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«Необычные машины»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Оттиск пробкой и печатками, черный маркер +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акварель, «знакомая форма – новый образ»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Упражнять в комбинировании различных техник; развивать чувство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композиции, ритма, творчество,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Казакова Р.Г.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с детьми дошкольного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возраста.стр.124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«Галстук для папы»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 Часть 1. стр.73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«Зимние напевы»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новым способом изображения снега – «набрызги». Обогащать речь эстетическими терминами.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 Часть 2. стр.5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«Семеновские матрешки»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семеновскими матрешками. Развивать цветовосприятие.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стр.65</w:t>
            </w:r>
          </w:p>
        </w:tc>
      </w:tr>
      <w:tr w:rsidR="005C2303" w:rsidRPr="009A7AA4" w:rsidTr="00E74429">
        <w:trPr>
          <w:trHeight w:val="3309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Открытка для мамы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«8 Марта»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по трафарету, воздушные фломастеры.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 63</w:t>
            </w:r>
          </w:p>
        </w:tc>
      </w:tr>
      <w:tr w:rsidR="005C2303" w:rsidRPr="009A7AA4" w:rsidTr="00E74429">
        <w:trPr>
          <w:trHeight w:val="20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+ аппликация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выбору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самостоятельност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в выборе сюжета и </w:t>
            </w:r>
            <w:r w:rsidR="007C36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;mso-position-horizontal-relative:text;mso-position-vertical-relative:text;mso-width-relative:margin" from="-324.05pt,-3pt" to="-237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" strokecolor="black [3040]"/>
              </w:pic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 исполнения.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Казакова Р.Г.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Рисование с детьми дошкольного возраста.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человечки»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Волшебные веревочки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саду.стр.35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rPr>
          <w:trHeight w:val="3707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«Ранняя весна»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Монотипия пейзажная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rPr>
          <w:trHeight w:val="3183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«Космический пейзаж»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Граттаж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новому способу получения изображения – граттажу.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«Грачи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прилетели»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Печать ластиком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печатками из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ластика изображать стаю перелетных птиц.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Никитина А.В.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Нетрадиционные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 в детском саду.стр.79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гуашью с манкой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смешивании и разведении гуаши с манкой, расширять представления о форме, размере и цвете предметов.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rPr>
          <w:trHeight w:val="286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«Аквариум»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Никитина А.В. Нетрадиционные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 в детском саду.стр.75</w:t>
            </w:r>
          </w:p>
        </w:tc>
      </w:tr>
      <w:tr w:rsidR="005C2303" w:rsidRPr="009A7AA4" w:rsidTr="00E74429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«Праздничный салют над городом»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Восковые мелки + акварель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свойства разных материалов, используемых в работе: акварель и восковые мелки. Развивать композиционные навыки.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Г.Н. Нетрадиционные техники рисования в детском саду. Часть 1. стр.48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«Салют»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фломастеры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рисовать фломастерами, распределять по листу разноцветные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брызги.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Никитина А.В. Нетрадиционные техники рисования в детском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саду.стр.81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«Красивый пейзаж»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песком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методом рисования пейзажа, учить располагать правильно предметы.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А.В. Нетрадиционные техники рисования в детском саду.стр.87</w:t>
            </w:r>
          </w:p>
        </w:tc>
      </w:tr>
      <w:tr w:rsidR="005C2303" w:rsidRPr="009A7AA4" w:rsidTr="00E74429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rPr>
          <w:trHeight w:val="4014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«Одуванчики в траве»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 жесткой полусухой кистью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со способом рисования тычком жесткой полусухой кистью, упражнять в работе с манкой,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03" w:rsidRPr="009A7AA4" w:rsidTr="00E74429">
        <w:trPr>
          <w:trHeight w:val="487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303" w:rsidRPr="009A7AA4" w:rsidRDefault="005C2303" w:rsidP="00E7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Монотипия предметная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соблюдать симметрию, рисовать на одной половине листа, затем складывать лист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303" w:rsidRPr="009A7AA4" w:rsidRDefault="005C2303" w:rsidP="00E7442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Никитина А.В. Нетрадиционные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 в детском саду.стр.85</w:t>
            </w:r>
          </w:p>
        </w:tc>
      </w:tr>
    </w:tbl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C2303" w:rsidRPr="00EF1082" w:rsidRDefault="005C2303" w:rsidP="005C230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1082">
        <w:rPr>
          <w:rFonts w:ascii="Times New Roman" w:hAnsi="Times New Roman"/>
          <w:sz w:val="28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5C2303" w:rsidRPr="00404E91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Давыдова Г.Н. Нетрадиционные техники рисования Часть 1.- М.:Издательство «Скрипторий 2003,2013.</w:t>
      </w:r>
    </w:p>
    <w:p w:rsidR="005C2303" w:rsidRPr="00404E91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Давыдова Г.Н. Нетрадиционные техники рисования Часть 2.- М.:Издательство «Скрипторий 2003»,2013.</w:t>
      </w:r>
    </w:p>
    <w:p w:rsidR="005C2303" w:rsidRPr="00404E91" w:rsidRDefault="005C2303" w:rsidP="005C230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4D84">
        <w:rPr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5C2303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5C2303" w:rsidRPr="00A35C58" w:rsidRDefault="005C2303" w:rsidP="005C230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Лыкова И. А. Изобразительная деятельность в детском саду.- Москва.2007.</w:t>
      </w:r>
    </w:p>
    <w:p w:rsidR="005C2303" w:rsidRPr="00404E91" w:rsidRDefault="005C2303" w:rsidP="005C2303">
      <w:pPr>
        <w:pStyle w:val="a7"/>
        <w:rPr>
          <w:sz w:val="28"/>
          <w:szCs w:val="28"/>
        </w:rPr>
      </w:pPr>
    </w:p>
    <w:p w:rsidR="005C2303" w:rsidRPr="00404E91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7" w:history="1">
        <w:r w:rsidRPr="00404E91">
          <w:rPr>
            <w:rStyle w:val="aa"/>
            <w:sz w:val="28"/>
            <w:szCs w:val="28"/>
          </w:rPr>
          <w:t>http://www.pedlib.ru/Books/6/0297/6_0297-32.shtml</w:t>
        </w:r>
      </w:hyperlink>
    </w:p>
    <w:p w:rsidR="005C2303" w:rsidRPr="00404E91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</w:r>
    </w:p>
    <w:p w:rsidR="005C2303" w:rsidRPr="00404E91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Цквитария Т.А. Нетрадиционные техники рисования. Интегрированные заняти в ДОУ. – М.: ТЦ Сфера,2011.</w:t>
      </w:r>
    </w:p>
    <w:p w:rsidR="005C2303" w:rsidRPr="00A35C58" w:rsidRDefault="005C2303" w:rsidP="005C23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35C58">
        <w:rPr>
          <w:sz w:val="28"/>
          <w:szCs w:val="28"/>
        </w:rPr>
        <w:t>Швайко Г. С. Занятия по изобразительной деятельности в детском саду.- Москва. 2003.</w:t>
      </w:r>
    </w:p>
    <w:p w:rsidR="005C2303" w:rsidRPr="00A35C58" w:rsidRDefault="005C2303" w:rsidP="005C2303">
      <w:pPr>
        <w:pStyle w:val="a7"/>
        <w:rPr>
          <w:sz w:val="28"/>
          <w:szCs w:val="28"/>
        </w:rPr>
      </w:pPr>
    </w:p>
    <w:p w:rsidR="00B53424" w:rsidRDefault="00B534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sectPr w:rsidR="004F7024" w:rsidSect="00555447">
      <w:headerReference w:type="default" r:id="rId8"/>
      <w:pgSz w:w="11906" w:h="16838"/>
      <w:pgMar w:top="1134" w:right="1701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1E" w:rsidRDefault="0051011E" w:rsidP="00B53424">
      <w:pPr>
        <w:spacing w:after="0" w:line="240" w:lineRule="auto"/>
      </w:pPr>
      <w:r>
        <w:separator/>
      </w:r>
    </w:p>
  </w:endnote>
  <w:endnote w:type="continuationSeparator" w:id="1">
    <w:p w:rsidR="0051011E" w:rsidRDefault="0051011E" w:rsidP="00B5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1E" w:rsidRDefault="0051011E" w:rsidP="00B53424">
      <w:pPr>
        <w:spacing w:after="0" w:line="240" w:lineRule="auto"/>
      </w:pPr>
      <w:r>
        <w:separator/>
      </w:r>
    </w:p>
  </w:footnote>
  <w:footnote w:type="continuationSeparator" w:id="1">
    <w:p w:rsidR="0051011E" w:rsidRDefault="0051011E" w:rsidP="00B5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434230"/>
    </w:sdtPr>
    <w:sdtContent>
      <w:p w:rsidR="00164C37" w:rsidRDefault="007C3691">
        <w:pPr>
          <w:pStyle w:val="a3"/>
          <w:jc w:val="center"/>
        </w:pPr>
        <w:r>
          <w:fldChar w:fldCharType="begin"/>
        </w:r>
        <w:r w:rsidR="005C2303">
          <w:instrText>PAGE   \* MERGEFORMAT</w:instrText>
        </w:r>
        <w:r>
          <w:fldChar w:fldCharType="separate"/>
        </w:r>
        <w:r w:rsidR="0072325D">
          <w:rPr>
            <w:noProof/>
          </w:rPr>
          <w:t>10</w:t>
        </w:r>
        <w:r>
          <w:fldChar w:fldCharType="end"/>
        </w:r>
      </w:p>
    </w:sdtContent>
  </w:sdt>
  <w:p w:rsidR="00164C37" w:rsidRDefault="00510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8187C"/>
    <w:multiLevelType w:val="hybridMultilevel"/>
    <w:tmpl w:val="DED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303"/>
    <w:rsid w:val="000770E1"/>
    <w:rsid w:val="00131C7D"/>
    <w:rsid w:val="001960E2"/>
    <w:rsid w:val="001F4826"/>
    <w:rsid w:val="004700C6"/>
    <w:rsid w:val="004F2113"/>
    <w:rsid w:val="004F7024"/>
    <w:rsid w:val="0051011E"/>
    <w:rsid w:val="00555CCA"/>
    <w:rsid w:val="005C2303"/>
    <w:rsid w:val="006D6326"/>
    <w:rsid w:val="0072325D"/>
    <w:rsid w:val="007C3691"/>
    <w:rsid w:val="007C4D8B"/>
    <w:rsid w:val="00B5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230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C23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2303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C230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C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2303"/>
    <w:rPr>
      <w:b/>
      <w:bCs/>
    </w:rPr>
  </w:style>
  <w:style w:type="character" w:styleId="aa">
    <w:name w:val="Hyperlink"/>
    <w:basedOn w:val="a0"/>
    <w:unhideWhenUsed/>
    <w:rsid w:val="005C23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dlib.ru/Books/6/0297/6_0297-3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САДИК</cp:lastModifiedBy>
  <cp:revision>2</cp:revision>
  <cp:lastPrinted>2018-12-06T05:02:00Z</cp:lastPrinted>
  <dcterms:created xsi:type="dcterms:W3CDTF">2022-03-30T07:43:00Z</dcterms:created>
  <dcterms:modified xsi:type="dcterms:W3CDTF">2022-03-30T07:43:00Z</dcterms:modified>
</cp:coreProperties>
</file>